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0C8A1" w14:textId="46677A46" w:rsidR="00EC61F0" w:rsidRPr="00C870FF" w:rsidRDefault="001D6E82" w:rsidP="002049AF">
      <w:pPr>
        <w:jc w:val="center"/>
        <w:rPr>
          <w:sz w:val="32"/>
          <w:szCs w:val="32"/>
        </w:rPr>
      </w:pPr>
      <w:r w:rsidRPr="00C870FF">
        <w:rPr>
          <w:rFonts w:hint="eastAsia"/>
          <w:sz w:val="32"/>
          <w:szCs w:val="32"/>
        </w:rPr>
        <w:t>关于钢带</w:t>
      </w:r>
      <w:r w:rsidR="00FA48D8">
        <w:rPr>
          <w:rFonts w:hint="eastAsia"/>
          <w:sz w:val="32"/>
          <w:szCs w:val="32"/>
        </w:rPr>
        <w:t>材料</w:t>
      </w:r>
      <w:r w:rsidRPr="00C870FF">
        <w:rPr>
          <w:rFonts w:hint="eastAsia"/>
          <w:sz w:val="32"/>
          <w:szCs w:val="32"/>
        </w:rPr>
        <w:t>价格的</w:t>
      </w:r>
      <w:r w:rsidR="00C64C9A">
        <w:rPr>
          <w:rFonts w:hint="eastAsia"/>
          <w:sz w:val="32"/>
          <w:szCs w:val="32"/>
        </w:rPr>
        <w:t>公示</w:t>
      </w:r>
    </w:p>
    <w:p w14:paraId="03E17339" w14:textId="065E4EE3" w:rsidR="001D6E82" w:rsidRPr="00C64C9A" w:rsidRDefault="001D6E82" w:rsidP="00C64C9A">
      <w:pPr>
        <w:spacing w:before="100" w:beforeAutospacing="1" w:after="100" w:afterAutospacing="1"/>
        <w:ind w:firstLine="420"/>
        <w:rPr>
          <w:sz w:val="24"/>
          <w:szCs w:val="24"/>
        </w:rPr>
      </w:pPr>
      <w:r w:rsidRPr="00C64C9A">
        <w:rPr>
          <w:rFonts w:hint="eastAsia"/>
          <w:sz w:val="24"/>
          <w:szCs w:val="24"/>
        </w:rPr>
        <w:t>为提供</w:t>
      </w:r>
      <w:r w:rsidR="00FA48D8" w:rsidRPr="00C64C9A">
        <w:rPr>
          <w:rFonts w:hint="eastAsia"/>
          <w:sz w:val="24"/>
          <w:szCs w:val="24"/>
        </w:rPr>
        <w:t>奥的斯</w:t>
      </w:r>
      <w:r w:rsidRPr="00C64C9A">
        <w:rPr>
          <w:rFonts w:hint="eastAsia"/>
          <w:sz w:val="24"/>
          <w:szCs w:val="24"/>
        </w:rPr>
        <w:t>电梯钢带的正规销售渠道并引导合理的市场定价，以保障我们国内客户和广大用户的合法权益，我们现</w:t>
      </w:r>
      <w:r w:rsidR="00FA48D8" w:rsidRPr="00C64C9A">
        <w:rPr>
          <w:rFonts w:hint="eastAsia"/>
          <w:sz w:val="24"/>
          <w:szCs w:val="24"/>
        </w:rPr>
        <w:t>就</w:t>
      </w:r>
      <w:r w:rsidR="00360E74" w:rsidRPr="00C64C9A">
        <w:rPr>
          <w:rFonts w:hint="eastAsia"/>
          <w:sz w:val="24"/>
          <w:szCs w:val="24"/>
        </w:rPr>
        <w:t>电梯</w:t>
      </w:r>
      <w:r w:rsidR="00FA48D8" w:rsidRPr="00C64C9A">
        <w:rPr>
          <w:rFonts w:hint="eastAsia"/>
          <w:sz w:val="24"/>
          <w:szCs w:val="24"/>
        </w:rPr>
        <w:t>钢带材料价格</w:t>
      </w:r>
      <w:r w:rsidR="00C64C9A" w:rsidRPr="00C64C9A">
        <w:rPr>
          <w:rFonts w:hint="eastAsia"/>
          <w:sz w:val="24"/>
          <w:szCs w:val="24"/>
        </w:rPr>
        <w:t>公示如下</w:t>
      </w:r>
      <w:r w:rsidRPr="00C64C9A">
        <w:rPr>
          <w:rFonts w:hint="eastAsia"/>
          <w:sz w:val="24"/>
          <w:szCs w:val="24"/>
        </w:rPr>
        <w:t>：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258"/>
        <w:gridCol w:w="4038"/>
      </w:tblGrid>
      <w:tr w:rsidR="007A7102" w:rsidRPr="00C64C9A" w14:paraId="774BBB1F" w14:textId="1520EC4D" w:rsidTr="007A7102">
        <w:trPr>
          <w:jc w:val="center"/>
        </w:trPr>
        <w:tc>
          <w:tcPr>
            <w:tcW w:w="2566" w:type="pct"/>
          </w:tcPr>
          <w:p w14:paraId="398F6E41" w14:textId="105061E1" w:rsidR="007A7102" w:rsidRPr="00C64C9A" w:rsidRDefault="007A7102" w:rsidP="00733465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 w:rsidRPr="00C64C9A">
              <w:rPr>
                <w:rFonts w:hint="eastAsia"/>
                <w:b/>
                <w:bCs/>
                <w:sz w:val="24"/>
                <w:szCs w:val="24"/>
              </w:rPr>
              <w:t>钢带规格</w:t>
            </w:r>
          </w:p>
        </w:tc>
        <w:tc>
          <w:tcPr>
            <w:tcW w:w="2434" w:type="pct"/>
          </w:tcPr>
          <w:p w14:paraId="2B15F2C8" w14:textId="1BDD7CE7" w:rsidR="007A7102" w:rsidRPr="00C64C9A" w:rsidRDefault="007A7102" w:rsidP="00733465">
            <w:pPr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含税</w:t>
            </w:r>
            <w:r w:rsidRPr="00C0368F">
              <w:rPr>
                <w:rFonts w:hint="eastAsia"/>
                <w:b/>
                <w:bCs/>
                <w:sz w:val="24"/>
                <w:szCs w:val="24"/>
              </w:rPr>
              <w:t>单价（</w:t>
            </w:r>
            <w:r>
              <w:rPr>
                <w:rFonts w:hint="eastAsia"/>
                <w:b/>
                <w:bCs/>
                <w:sz w:val="24"/>
                <w:szCs w:val="24"/>
              </w:rPr>
              <w:t>13%</w:t>
            </w:r>
            <w:r w:rsidRPr="00C0368F">
              <w:rPr>
                <w:rFonts w:hint="eastAsia"/>
                <w:b/>
                <w:bCs/>
                <w:sz w:val="24"/>
                <w:szCs w:val="24"/>
              </w:rPr>
              <w:t>税</w:t>
            </w:r>
            <w:r>
              <w:rPr>
                <w:rFonts w:hint="eastAsia"/>
                <w:b/>
                <w:bCs/>
                <w:sz w:val="24"/>
                <w:szCs w:val="24"/>
              </w:rPr>
              <w:t>率</w:t>
            </w:r>
            <w:r w:rsidRPr="00C0368F"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</w:tc>
      </w:tr>
      <w:tr w:rsidR="007A7102" w:rsidRPr="00C64C9A" w14:paraId="092CC7E0" w14:textId="040FADF7" w:rsidTr="007A7102">
        <w:trPr>
          <w:jc w:val="center"/>
        </w:trPr>
        <w:tc>
          <w:tcPr>
            <w:tcW w:w="2566" w:type="pct"/>
          </w:tcPr>
          <w:p w14:paraId="2F5695F7" w14:textId="6DDD9F3B" w:rsidR="007A7102" w:rsidRPr="00C64C9A" w:rsidRDefault="007A7102" w:rsidP="0073346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64C9A">
              <w:rPr>
                <w:rFonts w:hint="eastAsia"/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t>k</w:t>
            </w:r>
            <w:r w:rsidRPr="00C64C9A">
              <w:rPr>
                <w:sz w:val="24"/>
                <w:szCs w:val="24"/>
              </w:rPr>
              <w:t>N</w:t>
            </w:r>
          </w:p>
        </w:tc>
        <w:tc>
          <w:tcPr>
            <w:tcW w:w="2434" w:type="pct"/>
          </w:tcPr>
          <w:p w14:paraId="68917EE5" w14:textId="4051EDE2" w:rsidR="007A7102" w:rsidRPr="00C64C9A" w:rsidRDefault="007A7102" w:rsidP="0073346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3.50</w:t>
            </w:r>
            <w:r>
              <w:rPr>
                <w:rFonts w:hint="eastAsia"/>
                <w:sz w:val="24"/>
                <w:szCs w:val="24"/>
              </w:rPr>
              <w:t>元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米</w:t>
            </w:r>
          </w:p>
        </w:tc>
      </w:tr>
      <w:tr w:rsidR="007A7102" w:rsidRPr="00C64C9A" w14:paraId="3043AF98" w14:textId="30BE10CD" w:rsidTr="007A7102">
        <w:trPr>
          <w:jc w:val="center"/>
        </w:trPr>
        <w:tc>
          <w:tcPr>
            <w:tcW w:w="2566" w:type="pct"/>
          </w:tcPr>
          <w:p w14:paraId="4993AF4C" w14:textId="3C472174" w:rsidR="007A7102" w:rsidRPr="00C64C9A" w:rsidRDefault="007A7102" w:rsidP="0073346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64C9A"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3k</w:t>
            </w:r>
            <w:r w:rsidRPr="00C64C9A">
              <w:rPr>
                <w:sz w:val="24"/>
                <w:szCs w:val="24"/>
              </w:rPr>
              <w:t>N</w:t>
            </w:r>
          </w:p>
        </w:tc>
        <w:tc>
          <w:tcPr>
            <w:tcW w:w="2434" w:type="pct"/>
          </w:tcPr>
          <w:p w14:paraId="06975ABF" w14:textId="537499D4" w:rsidR="007A7102" w:rsidRPr="00C64C9A" w:rsidRDefault="007A7102" w:rsidP="0073346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元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米</w:t>
            </w:r>
          </w:p>
        </w:tc>
      </w:tr>
      <w:tr w:rsidR="007A7102" w:rsidRPr="00C64C9A" w14:paraId="5243A0A0" w14:textId="778115CB" w:rsidTr="007A7102">
        <w:trPr>
          <w:jc w:val="center"/>
        </w:trPr>
        <w:tc>
          <w:tcPr>
            <w:tcW w:w="2566" w:type="pct"/>
          </w:tcPr>
          <w:p w14:paraId="42ED589A" w14:textId="1764F636" w:rsidR="007A7102" w:rsidRPr="00C64C9A" w:rsidRDefault="007A7102" w:rsidP="0073346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64C9A">
              <w:rPr>
                <w:rFonts w:hint="eastAsia"/>
                <w:sz w:val="24"/>
                <w:szCs w:val="24"/>
              </w:rPr>
              <w:t>6</w:t>
            </w:r>
            <w:r w:rsidRPr="00C64C9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k</w:t>
            </w:r>
            <w:r w:rsidRPr="00C64C9A">
              <w:rPr>
                <w:sz w:val="24"/>
                <w:szCs w:val="24"/>
              </w:rPr>
              <w:t>N</w:t>
            </w:r>
          </w:p>
        </w:tc>
        <w:tc>
          <w:tcPr>
            <w:tcW w:w="2434" w:type="pct"/>
          </w:tcPr>
          <w:p w14:paraId="2E2E06BB" w14:textId="40C17D30" w:rsidR="007A7102" w:rsidRPr="00C64C9A" w:rsidRDefault="007A7102" w:rsidP="0073346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元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米</w:t>
            </w:r>
          </w:p>
        </w:tc>
      </w:tr>
    </w:tbl>
    <w:p w14:paraId="3D587121" w14:textId="47C0B6EB" w:rsidR="002D1AF5" w:rsidRDefault="000B0819" w:rsidP="00C64C9A">
      <w:pPr>
        <w:spacing w:before="100" w:beforeAutospacing="1" w:after="100" w:afterAutospacing="1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以上</w:t>
      </w:r>
      <w:r w:rsidR="000977B2">
        <w:rPr>
          <w:rFonts w:hint="eastAsia"/>
          <w:sz w:val="24"/>
          <w:szCs w:val="24"/>
        </w:rPr>
        <w:t>价格</w:t>
      </w:r>
      <w:r w:rsidR="000977B2" w:rsidRPr="000977B2">
        <w:rPr>
          <w:rFonts w:hint="eastAsia"/>
          <w:sz w:val="24"/>
          <w:szCs w:val="24"/>
        </w:rPr>
        <w:t>为钢带材料的出厂价格，不包含运输费、人工费等其他费用。</w:t>
      </w:r>
      <w:r w:rsidR="00814F87">
        <w:rPr>
          <w:rFonts w:hint="eastAsia"/>
          <w:sz w:val="24"/>
          <w:szCs w:val="24"/>
        </w:rPr>
        <w:t>购买前请仔细确认钢带规格和长度。</w:t>
      </w:r>
      <w:r w:rsidR="002D1AF5">
        <w:rPr>
          <w:rFonts w:hint="eastAsia"/>
          <w:sz w:val="24"/>
          <w:szCs w:val="24"/>
        </w:rPr>
        <w:t>该价格自公布之日起执行。</w:t>
      </w:r>
    </w:p>
    <w:p w14:paraId="039EB546" w14:textId="5067E8BD" w:rsidR="00C64C9A" w:rsidRDefault="001D6E82" w:rsidP="00C64C9A">
      <w:pPr>
        <w:spacing w:before="100" w:beforeAutospacing="1" w:after="100" w:afterAutospacing="1"/>
        <w:ind w:firstLine="420"/>
        <w:rPr>
          <w:sz w:val="24"/>
          <w:szCs w:val="24"/>
        </w:rPr>
      </w:pPr>
      <w:r w:rsidRPr="00C64C9A">
        <w:rPr>
          <w:rFonts w:hint="eastAsia"/>
          <w:sz w:val="24"/>
          <w:szCs w:val="24"/>
        </w:rPr>
        <w:t>如</w:t>
      </w:r>
      <w:r w:rsidR="00C64C9A" w:rsidRPr="00C64C9A">
        <w:rPr>
          <w:rFonts w:hint="eastAsia"/>
          <w:sz w:val="24"/>
          <w:szCs w:val="24"/>
        </w:rPr>
        <w:t>需</w:t>
      </w:r>
      <w:r w:rsidRPr="00C64C9A">
        <w:rPr>
          <w:rFonts w:hint="eastAsia"/>
          <w:sz w:val="24"/>
          <w:szCs w:val="24"/>
        </w:rPr>
        <w:t>更换或购买我们的电梯钢带</w:t>
      </w:r>
      <w:r w:rsidR="00C64C9A" w:rsidRPr="00C64C9A">
        <w:rPr>
          <w:rFonts w:hint="eastAsia"/>
          <w:sz w:val="24"/>
          <w:szCs w:val="24"/>
        </w:rPr>
        <w:t>或进一步了解信息</w:t>
      </w:r>
      <w:r w:rsidRPr="00C64C9A">
        <w:rPr>
          <w:rFonts w:hint="eastAsia"/>
          <w:sz w:val="24"/>
          <w:szCs w:val="24"/>
        </w:rPr>
        <w:t>，请联系我们的服务热线，电话</w:t>
      </w:r>
      <w:r w:rsidRPr="00C64C9A">
        <w:rPr>
          <w:rFonts w:hint="eastAsia"/>
          <w:sz w:val="24"/>
          <w:szCs w:val="24"/>
        </w:rPr>
        <w:t>4008185588/8008185588</w:t>
      </w:r>
      <w:r w:rsidRPr="00C64C9A">
        <w:rPr>
          <w:rFonts w:hint="eastAsia"/>
          <w:sz w:val="24"/>
          <w:szCs w:val="24"/>
        </w:rPr>
        <w:t>。</w:t>
      </w:r>
    </w:p>
    <w:p w14:paraId="62D3CB9A" w14:textId="7CEE7CE1" w:rsidR="001D6E82" w:rsidRDefault="001D6E82" w:rsidP="00C870FF">
      <w:pPr>
        <w:spacing w:before="100" w:beforeAutospacing="1" w:after="100" w:afterAutospacing="1"/>
      </w:pPr>
      <w:r>
        <w:rPr>
          <w:rFonts w:hint="eastAsia"/>
        </w:rPr>
        <w:t>注：上述内容仅适用于中国大陆。</w:t>
      </w:r>
      <w:r w:rsidR="00360E74">
        <w:rPr>
          <w:rFonts w:hint="eastAsia"/>
        </w:rPr>
        <w:t>鉴于钢带材料价格随市场行情变化会受到一定影响，</w:t>
      </w:r>
      <w:r>
        <w:rPr>
          <w:rFonts w:hint="eastAsia"/>
        </w:rPr>
        <w:t>我公司将根据市场等情况</w:t>
      </w:r>
      <w:r w:rsidR="002D1AF5">
        <w:rPr>
          <w:rFonts w:hint="eastAsia"/>
        </w:rPr>
        <w:t>保留对上述价格进行调整的权利</w:t>
      </w:r>
      <w:r>
        <w:rPr>
          <w:rFonts w:hint="eastAsia"/>
        </w:rPr>
        <w:t>，敬请关注。</w:t>
      </w:r>
    </w:p>
    <w:p w14:paraId="37313808" w14:textId="77777777" w:rsidR="00C870FF" w:rsidRPr="00360E74" w:rsidRDefault="00C870FF" w:rsidP="00C870FF">
      <w:pPr>
        <w:spacing w:before="100" w:beforeAutospacing="1" w:after="100" w:afterAutospacing="1"/>
      </w:pPr>
    </w:p>
    <w:p w14:paraId="36F5EA88" w14:textId="5B2E845B" w:rsidR="001D6E82" w:rsidRDefault="001D6E82" w:rsidP="009B7305">
      <w:pPr>
        <w:spacing w:before="100" w:beforeAutospacing="1" w:after="100" w:afterAutospacing="1"/>
        <w:jc w:val="right"/>
      </w:pPr>
      <w:r>
        <w:rPr>
          <w:rFonts w:hint="eastAsia"/>
        </w:rPr>
        <w:t>奥的斯电梯（中国）有限公司</w:t>
      </w:r>
    </w:p>
    <w:p w14:paraId="22986AE8" w14:textId="51C3E0EC" w:rsidR="009B7305" w:rsidRDefault="009B7305" w:rsidP="009B7305">
      <w:pPr>
        <w:spacing w:before="100" w:beforeAutospacing="1" w:after="100" w:afterAutospacing="1"/>
        <w:jc w:val="right"/>
      </w:pPr>
      <w:r>
        <w:rPr>
          <w:rFonts w:hint="eastAsia"/>
        </w:rPr>
        <w:t>2021</w:t>
      </w:r>
      <w:r>
        <w:rPr>
          <w:rFonts w:hint="eastAsia"/>
        </w:rPr>
        <w:t>年</w:t>
      </w:r>
      <w:r w:rsidR="00D040EF">
        <w:rPr>
          <w:rFonts w:hint="eastAsia"/>
        </w:rPr>
        <w:t>5</w:t>
      </w:r>
      <w:r>
        <w:rPr>
          <w:rFonts w:hint="eastAsia"/>
        </w:rPr>
        <w:t>月</w:t>
      </w:r>
      <w:r w:rsidR="000A13F8">
        <w:rPr>
          <w:rFonts w:hint="eastAsia"/>
        </w:rPr>
        <w:t>1</w:t>
      </w:r>
      <w:r w:rsidR="000A13F8">
        <w:t>1</w:t>
      </w:r>
      <w:r w:rsidR="008922B3">
        <w:rPr>
          <w:rFonts w:hint="eastAsia"/>
        </w:rPr>
        <w:t>日</w:t>
      </w:r>
    </w:p>
    <w:p w14:paraId="1E8DC570" w14:textId="73E45934" w:rsidR="00783617" w:rsidRPr="001D6E82" w:rsidRDefault="00783617" w:rsidP="009B7305">
      <w:pPr>
        <w:spacing w:before="100" w:beforeAutospacing="1" w:after="100" w:afterAutospacing="1"/>
        <w:jc w:val="right"/>
      </w:pPr>
    </w:p>
    <w:sectPr w:rsidR="00783617" w:rsidRPr="001D6E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D16B99" w14:textId="77777777" w:rsidR="0069094A" w:rsidRDefault="0069094A" w:rsidP="000977B2">
      <w:r>
        <w:separator/>
      </w:r>
    </w:p>
  </w:endnote>
  <w:endnote w:type="continuationSeparator" w:id="0">
    <w:p w14:paraId="20324482" w14:textId="77777777" w:rsidR="0069094A" w:rsidRDefault="0069094A" w:rsidP="00097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A87AF1" w14:textId="77777777" w:rsidR="0069094A" w:rsidRDefault="0069094A" w:rsidP="000977B2">
      <w:r>
        <w:separator/>
      </w:r>
    </w:p>
  </w:footnote>
  <w:footnote w:type="continuationSeparator" w:id="0">
    <w:p w14:paraId="1DF72FE7" w14:textId="77777777" w:rsidR="0069094A" w:rsidRDefault="0069094A" w:rsidP="00097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82"/>
    <w:rsid w:val="00000B6F"/>
    <w:rsid w:val="000977B2"/>
    <w:rsid w:val="000A13F8"/>
    <w:rsid w:val="000B0819"/>
    <w:rsid w:val="001A631A"/>
    <w:rsid w:val="001D6E82"/>
    <w:rsid w:val="002049AF"/>
    <w:rsid w:val="00226AFD"/>
    <w:rsid w:val="00227B18"/>
    <w:rsid w:val="0023602C"/>
    <w:rsid w:val="00276B70"/>
    <w:rsid w:val="002B0837"/>
    <w:rsid w:val="002D1AF5"/>
    <w:rsid w:val="002D655F"/>
    <w:rsid w:val="003347B5"/>
    <w:rsid w:val="00360E74"/>
    <w:rsid w:val="00454297"/>
    <w:rsid w:val="004F6405"/>
    <w:rsid w:val="0069094A"/>
    <w:rsid w:val="006C644D"/>
    <w:rsid w:val="00732563"/>
    <w:rsid w:val="00733465"/>
    <w:rsid w:val="007411BA"/>
    <w:rsid w:val="00783617"/>
    <w:rsid w:val="007A7102"/>
    <w:rsid w:val="007C2703"/>
    <w:rsid w:val="007E2E72"/>
    <w:rsid w:val="00814F87"/>
    <w:rsid w:val="00817B9E"/>
    <w:rsid w:val="008922B3"/>
    <w:rsid w:val="009B7305"/>
    <w:rsid w:val="00A56031"/>
    <w:rsid w:val="00AF33B9"/>
    <w:rsid w:val="00C0368F"/>
    <w:rsid w:val="00C64C9A"/>
    <w:rsid w:val="00C870FF"/>
    <w:rsid w:val="00D040EF"/>
    <w:rsid w:val="00D939C4"/>
    <w:rsid w:val="00DB194F"/>
    <w:rsid w:val="00DB2F91"/>
    <w:rsid w:val="00E312B5"/>
    <w:rsid w:val="00EC61F0"/>
    <w:rsid w:val="00EF4A30"/>
    <w:rsid w:val="00FA193D"/>
    <w:rsid w:val="00FA48D8"/>
    <w:rsid w:val="00FC33F4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09000C"/>
  <w15:chartTrackingRefBased/>
  <w15:docId w15:val="{3C4D4DB6-577C-458A-BB62-BFC15347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3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346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465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977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977B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977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977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Xu, Tracy</dc:creator>
  <cp:keywords/>
  <dc:description/>
  <cp:lastModifiedBy>Chan, Jessica</cp:lastModifiedBy>
  <cp:revision>2</cp:revision>
  <dcterms:created xsi:type="dcterms:W3CDTF">2021-05-12T00:35:00Z</dcterms:created>
  <dcterms:modified xsi:type="dcterms:W3CDTF">2021-05-12T00:35:00Z</dcterms:modified>
</cp:coreProperties>
</file>